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43" w:rsidRPr="009B2D87" w:rsidRDefault="008E2243" w:rsidP="008E2243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8E2243" w:rsidRDefault="008E2243" w:rsidP="008E2243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8E2243" w:rsidRDefault="008E2243" w:rsidP="008E2243">
      <w:pPr>
        <w:spacing w:after="0" w:line="240" w:lineRule="auto"/>
        <w:rPr>
          <w:b/>
        </w:rPr>
      </w:pPr>
    </w:p>
    <w:p w:rsidR="008E2243" w:rsidRDefault="008E2243" w:rsidP="008E2243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110115165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F354AB">
            <w:rPr>
              <w:rStyle w:val="TextodoEspaoReservado"/>
            </w:rPr>
            <w:t>Clique aqui para digitar texto.</w:t>
          </w:r>
          <w:bookmarkEnd w:id="0"/>
        </w:sdtContent>
      </w:sdt>
      <w:r>
        <w:rPr>
          <w:b/>
        </w:rPr>
        <w:tab/>
      </w:r>
      <w:r>
        <w:rPr>
          <w:b/>
        </w:rPr>
        <w:tab/>
        <w:t xml:space="preserve">Supervisor: </w:t>
      </w:r>
      <w:proofErr w:type="gramStart"/>
      <w:r>
        <w:rPr>
          <w:b/>
        </w:rPr>
        <w:tab/>
      </w:r>
      <w:sdt>
        <w:sdtPr>
          <w:rPr>
            <w:b/>
          </w:rPr>
          <w:id w:val="2051877936"/>
          <w:placeholder>
            <w:docPart w:val="DefaultPlaceholder_1081868574"/>
          </w:placeholder>
          <w:showingPlcHdr/>
        </w:sdtPr>
        <w:sdtEndPr/>
        <w:sdtContent>
          <w:r w:rsidRPr="00F354AB">
            <w:rPr>
              <w:rStyle w:val="TextodoEspaoReservado"/>
            </w:rPr>
            <w:t>Clique</w:t>
          </w:r>
          <w:proofErr w:type="gramEnd"/>
          <w:r w:rsidRPr="00F354AB">
            <w:rPr>
              <w:rStyle w:val="TextodoEspaoReservado"/>
            </w:rPr>
            <w:t xml:space="preserve"> aqui para digitar texto.</w:t>
          </w:r>
        </w:sdtContent>
      </w:sdt>
    </w:p>
    <w:p w:rsidR="008E2243" w:rsidRDefault="008E2243" w:rsidP="008E2243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1618875238"/>
          <w:placeholder>
            <w:docPart w:val="DefaultPlaceholder_1081868574"/>
          </w:placeholder>
          <w:showingPlcHdr/>
        </w:sdtPr>
        <w:sdtEndPr/>
        <w:sdtContent>
          <w:r w:rsidRPr="00F354AB">
            <w:rPr>
              <w:rStyle w:val="TextodoEspaoReservado"/>
            </w:rPr>
            <w:t>Clique</w:t>
          </w:r>
          <w:proofErr w:type="gramEnd"/>
          <w:r w:rsidRPr="00F354AB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>
        <w:rPr>
          <w:b/>
        </w:rPr>
        <w:tab/>
      </w:r>
      <w:proofErr w:type="gramEnd"/>
      <w:sdt>
        <w:sdtPr>
          <w:rPr>
            <w:b/>
          </w:rPr>
          <w:id w:val="-1913614479"/>
          <w:placeholder>
            <w:docPart w:val="DefaultPlaceholder_1081868574"/>
          </w:placeholder>
          <w:showingPlcHdr/>
        </w:sdtPr>
        <w:sdtEndPr/>
        <w:sdtContent>
          <w:r w:rsidRPr="00F354AB">
            <w:rPr>
              <w:rStyle w:val="TextodoEspaoReservado"/>
            </w:rPr>
            <w:t>Clique aqui para digitar texto.</w:t>
          </w:r>
        </w:sdtContent>
      </w:sdt>
    </w:p>
    <w:p w:rsidR="008E2243" w:rsidRDefault="008E2243" w:rsidP="008E2243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Dezembro/</w:t>
      </w:r>
      <w:r w:rsidRPr="002A5116">
        <w:rPr>
          <w:b/>
          <w:color w:val="000000" w:themeColor="text1"/>
        </w:rPr>
        <w:t xml:space="preserve">2018 </w:t>
      </w:r>
      <w:r w:rsidRPr="002A5116">
        <w:rPr>
          <w:b/>
          <w:color w:val="000000" w:themeColor="text1"/>
          <w:shd w:val="clear" w:color="auto" w:fill="FFC000"/>
        </w:rPr>
        <w:t>(</w:t>
      </w:r>
      <w:r w:rsidR="002A5116" w:rsidRPr="002A5116">
        <w:rPr>
          <w:b/>
          <w:color w:val="000000" w:themeColor="text1"/>
          <w:shd w:val="clear" w:color="auto" w:fill="FFC000"/>
        </w:rPr>
        <w:t xml:space="preserve">Parcial </w:t>
      </w:r>
      <w:proofErr w:type="gramStart"/>
      <w:r w:rsidRPr="002A5116">
        <w:rPr>
          <w:b/>
          <w:color w:val="000000" w:themeColor="text1"/>
          <w:shd w:val="clear" w:color="auto" w:fill="FFC000"/>
        </w:rPr>
        <w:t>1)</w:t>
      </w:r>
      <w:r w:rsidR="002A5116">
        <w:rPr>
          <w:b/>
        </w:rPr>
        <w:tab/>
      </w:r>
      <w:proofErr w:type="gramEnd"/>
      <w:r w:rsidR="002A5116">
        <w:rPr>
          <w:b/>
        </w:rPr>
        <w:tab/>
      </w:r>
      <w:r>
        <w:rPr>
          <w:b/>
        </w:rPr>
        <w:t xml:space="preserve">Comarca: </w:t>
      </w:r>
      <w:r>
        <w:rPr>
          <w:b/>
        </w:rPr>
        <w:tab/>
      </w:r>
      <w:sdt>
        <w:sdtPr>
          <w:rPr>
            <w:b/>
          </w:rPr>
          <w:id w:val="1105380327"/>
          <w:placeholder>
            <w:docPart w:val="DefaultPlaceholder_1081868574"/>
          </w:placeholder>
          <w:showingPlcHdr/>
        </w:sdtPr>
        <w:sdtEndPr/>
        <w:sdtContent>
          <w:r w:rsidRPr="00F354AB">
            <w:rPr>
              <w:rStyle w:val="TextodoEspaoReservado"/>
            </w:rPr>
            <w:t>Clique aqui para digitar texto.</w:t>
          </w:r>
        </w:sdtContent>
      </w:sdt>
    </w:p>
    <w:p w:rsidR="008E2243" w:rsidRDefault="008E2243" w:rsidP="008E2243">
      <w:pPr>
        <w:spacing w:after="0" w:line="240" w:lineRule="auto"/>
        <w:jc w:val="center"/>
        <w:rPr>
          <w:b/>
        </w:rPr>
      </w:pPr>
    </w:p>
    <w:p w:rsidR="008E2243" w:rsidRDefault="008E2243" w:rsidP="008E2243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20 de novembro a 10 de dezembro. </w:t>
      </w:r>
    </w:p>
    <w:p w:rsidR="008E2243" w:rsidRDefault="008E2243" w:rsidP="008E2243">
      <w:pPr>
        <w:spacing w:after="0" w:line="240" w:lineRule="auto"/>
        <w:jc w:val="center"/>
        <w:rPr>
          <w:b/>
        </w:rPr>
      </w:pPr>
    </w:p>
    <w:p w:rsidR="008E2243" w:rsidRPr="0056300D" w:rsidRDefault="008E2243" w:rsidP="008E2243">
      <w:pPr>
        <w:spacing w:after="0" w:line="240" w:lineRule="auto"/>
        <w:jc w:val="center"/>
        <w:rPr>
          <w:b/>
        </w:rPr>
      </w:pPr>
      <w:r w:rsidRPr="006477DE">
        <w:t xml:space="preserve">Horário: </w:t>
      </w:r>
      <w:r w:rsidRPr="0056300D">
        <w:rPr>
          <w:b/>
        </w:rPr>
        <w:t>Entrada:</w:t>
      </w:r>
      <w:r w:rsidR="0056300D" w:rsidRPr="0056300D">
        <w:rPr>
          <w:b/>
        </w:rPr>
        <w:t xml:space="preserve"> </w:t>
      </w:r>
      <w:sdt>
        <w:sdtPr>
          <w:rPr>
            <w:b/>
          </w:rPr>
          <w:id w:val="508958893"/>
          <w:placeholder>
            <w:docPart w:val="DefaultPlaceholder_1081868574"/>
          </w:placeholder>
          <w:showingPlcHdr/>
        </w:sdtPr>
        <w:sdtEndPr/>
        <w:sdtContent>
          <w:r w:rsidR="0056300D" w:rsidRPr="0056300D">
            <w:rPr>
              <w:rStyle w:val="TextodoEspaoReservado"/>
              <w:b/>
            </w:rPr>
            <w:t>Clique aqui para digitar texto.</w:t>
          </w:r>
        </w:sdtContent>
      </w:sdt>
      <w:r w:rsidR="0056300D" w:rsidRPr="0056300D">
        <w:rPr>
          <w:b/>
        </w:rPr>
        <w:t xml:space="preserve">  </w:t>
      </w:r>
      <w:r w:rsidRPr="0056300D">
        <w:rPr>
          <w:b/>
        </w:rPr>
        <w:t>Saída:</w:t>
      </w:r>
      <w:r w:rsidR="0056300D" w:rsidRPr="0056300D">
        <w:rPr>
          <w:b/>
        </w:rPr>
        <w:t xml:space="preserve"> </w:t>
      </w:r>
      <w:sdt>
        <w:sdtPr>
          <w:rPr>
            <w:b/>
          </w:rPr>
          <w:id w:val="-457410604"/>
          <w:placeholder>
            <w:docPart w:val="DefaultPlaceholder_1081868574"/>
          </w:placeholder>
          <w:showingPlcHdr/>
        </w:sdtPr>
        <w:sdtEndPr/>
        <w:sdtContent>
          <w:r w:rsidR="0056300D" w:rsidRPr="0056300D">
            <w:rPr>
              <w:rStyle w:val="TextodoEspaoReservado"/>
              <w:b/>
            </w:rPr>
            <w:t>Clique aqui para digitar texto.</w:t>
          </w:r>
        </w:sdtContent>
      </w:sdt>
    </w:p>
    <w:p w:rsidR="008E2243" w:rsidRDefault="008E2243" w:rsidP="008E2243">
      <w:pPr>
        <w:spacing w:after="0" w:line="240" w:lineRule="auto"/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45"/>
        <w:gridCol w:w="1984"/>
        <w:gridCol w:w="1983"/>
        <w:gridCol w:w="1988"/>
        <w:gridCol w:w="2692"/>
      </w:tblGrid>
      <w:tr w:rsidR="008E2243" w:rsidRPr="00BB61AF" w:rsidTr="00E01B13">
        <w:tc>
          <w:tcPr>
            <w:tcW w:w="673" w:type="dxa"/>
            <w:vMerge w:val="restart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2" w:type="dxa"/>
            <w:vMerge w:val="restart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8E2243" w:rsidRPr="00BB61AF" w:rsidTr="00E01B13">
        <w:tc>
          <w:tcPr>
            <w:tcW w:w="673" w:type="dxa"/>
            <w:vMerge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2" w:type="dxa"/>
            <w:vMerge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3829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3971" w:type="dxa"/>
            <w:gridSpan w:val="2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  <w:tr w:rsidR="008E2243" w:rsidRPr="00BB61AF" w:rsidTr="00E01B13">
        <w:trPr>
          <w:trHeight w:val="340"/>
        </w:trPr>
        <w:tc>
          <w:tcPr>
            <w:tcW w:w="67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45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8E2243" w:rsidRPr="00BB61AF" w:rsidRDefault="008E2243" w:rsidP="00E01B13">
            <w:pPr>
              <w:spacing w:after="0" w:line="240" w:lineRule="auto"/>
              <w:jc w:val="center"/>
            </w:pPr>
          </w:p>
        </w:tc>
      </w:tr>
    </w:tbl>
    <w:p w:rsidR="008E2243" w:rsidRDefault="008E2243" w:rsidP="008E2243">
      <w:pPr>
        <w:spacing w:after="0" w:line="240" w:lineRule="auto"/>
        <w:jc w:val="center"/>
      </w:pPr>
    </w:p>
    <w:p w:rsidR="008E2243" w:rsidRDefault="008E2243" w:rsidP="008E2243">
      <w:pPr>
        <w:spacing w:after="0" w:line="240" w:lineRule="auto"/>
        <w:jc w:val="center"/>
      </w:pPr>
    </w:p>
    <w:p w:rsidR="008E2243" w:rsidRDefault="008E2243" w:rsidP="008E2243">
      <w:pPr>
        <w:spacing w:after="0" w:line="240" w:lineRule="auto"/>
        <w:jc w:val="center"/>
      </w:pPr>
    </w:p>
    <w:p w:rsidR="008E2243" w:rsidRPr="00085D28" w:rsidRDefault="008E2243" w:rsidP="008E2243">
      <w:pPr>
        <w:spacing w:after="0" w:line="240" w:lineRule="auto"/>
        <w:jc w:val="center"/>
      </w:pPr>
    </w:p>
    <w:p w:rsidR="008E2243" w:rsidRDefault="008E2243" w:rsidP="008E2243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r>
        <w:t>____</w:t>
      </w:r>
    </w:p>
    <w:p w:rsidR="008E2243" w:rsidRPr="00085D28" w:rsidRDefault="008E2243" w:rsidP="008E2243">
      <w:pPr>
        <w:spacing w:after="0" w:line="240" w:lineRule="auto"/>
        <w:jc w:val="center"/>
      </w:pPr>
    </w:p>
    <w:p w:rsidR="008E2243" w:rsidRDefault="008E2243" w:rsidP="008E2243">
      <w:pPr>
        <w:spacing w:after="0" w:line="240" w:lineRule="auto"/>
        <w:jc w:val="center"/>
        <w:rPr>
          <w:b/>
        </w:rPr>
      </w:pPr>
      <w:r w:rsidRPr="00085D28">
        <w:t xml:space="preserve">Assinatura do </w:t>
      </w:r>
      <w:r>
        <w:t>Supervisor</w:t>
      </w:r>
      <w:r w:rsidRPr="00085D28">
        <w:t>: __________________________________________, em ____/ ____/</w:t>
      </w: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56300D" w:rsidRDefault="0056300D" w:rsidP="00470E67">
      <w:pPr>
        <w:spacing w:after="0" w:line="240" w:lineRule="auto"/>
        <w:jc w:val="center"/>
        <w:rPr>
          <w:b/>
        </w:rPr>
      </w:pP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8E2243" w:rsidRDefault="008E2243" w:rsidP="00470E67">
      <w:pPr>
        <w:spacing w:after="0" w:line="240" w:lineRule="auto"/>
        <w:jc w:val="center"/>
        <w:rPr>
          <w:b/>
        </w:rPr>
      </w:pPr>
    </w:p>
    <w:p w:rsidR="00356AE2" w:rsidRPr="00470E67" w:rsidRDefault="00E112DB" w:rsidP="00470E67">
      <w:pPr>
        <w:spacing w:after="0" w:line="240" w:lineRule="auto"/>
        <w:jc w:val="center"/>
        <w:rPr>
          <w:b/>
        </w:rPr>
      </w:pPr>
      <w:r w:rsidRPr="00470E67">
        <w:rPr>
          <w:b/>
        </w:rPr>
        <w:lastRenderedPageBreak/>
        <w:t>TERMO DE CONCESSÃO DE RECESSO DE ESTÁGIO</w:t>
      </w:r>
    </w:p>
    <w:p w:rsidR="003B603B" w:rsidRPr="00470E67" w:rsidRDefault="00E112DB" w:rsidP="00470E67">
      <w:pPr>
        <w:spacing w:after="0" w:line="240" w:lineRule="auto"/>
        <w:jc w:val="center"/>
        <w:rPr>
          <w:b/>
        </w:rPr>
      </w:pPr>
      <w:r w:rsidRPr="00470E67">
        <w:rPr>
          <w:b/>
        </w:rPr>
        <w:t>DEFENSORIA PÚBLICA DO ESTADO DO TOCANTINS – DPE/TO</w:t>
      </w:r>
    </w:p>
    <w:p w:rsidR="006D6617" w:rsidRDefault="006D6617" w:rsidP="00470E67">
      <w:pPr>
        <w:spacing w:after="0" w:line="240" w:lineRule="auto"/>
        <w:jc w:val="center"/>
      </w:pPr>
    </w:p>
    <w:tbl>
      <w:tblPr>
        <w:tblW w:w="9717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356AE2" w:rsidRPr="00356AE2" w:rsidTr="002A5116">
        <w:trPr>
          <w:trHeight w:val="304"/>
          <w:jc w:val="center"/>
        </w:trPr>
        <w:tc>
          <w:tcPr>
            <w:tcW w:w="9717" w:type="dxa"/>
            <w:shd w:val="clear" w:color="auto" w:fill="9CC2E5" w:themeFill="accent1" w:themeFillTint="99"/>
            <w:vAlign w:val="center"/>
          </w:tcPr>
          <w:p w:rsidR="00356AE2" w:rsidRPr="00814924" w:rsidRDefault="008E2243" w:rsidP="00470E6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A5116">
              <w:rPr>
                <w:b/>
                <w:color w:val="000000" w:themeColor="text1"/>
                <w:szCs w:val="20"/>
              </w:rPr>
              <w:t xml:space="preserve">ESCLARECIMENTOS LEGAIS </w:t>
            </w:r>
          </w:p>
        </w:tc>
      </w:tr>
      <w:tr w:rsidR="00356AE2" w:rsidRPr="00356AE2" w:rsidTr="008E2243">
        <w:trPr>
          <w:trHeight w:val="405"/>
          <w:jc w:val="center"/>
        </w:trPr>
        <w:tc>
          <w:tcPr>
            <w:tcW w:w="9717" w:type="dxa"/>
          </w:tcPr>
          <w:p w:rsidR="00356AE2" w:rsidRPr="00356AE2" w:rsidRDefault="008E2243" w:rsidP="00470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É </w:t>
            </w:r>
            <w:r w:rsidRPr="00470E67">
              <w:rPr>
                <w:szCs w:val="20"/>
              </w:rPr>
              <w:t>concedido recesso de estágio conforme art. 13 da lei nº 11.788/2008.</w:t>
            </w:r>
          </w:p>
        </w:tc>
      </w:tr>
      <w:tr w:rsidR="00356AE2" w:rsidRPr="00356AE2" w:rsidTr="002A5116">
        <w:trPr>
          <w:trHeight w:val="286"/>
          <w:jc w:val="center"/>
        </w:trPr>
        <w:tc>
          <w:tcPr>
            <w:tcW w:w="9717" w:type="dxa"/>
            <w:shd w:val="clear" w:color="auto" w:fill="9CC2E5" w:themeFill="accent1" w:themeFillTint="99"/>
          </w:tcPr>
          <w:p w:rsidR="00356AE2" w:rsidRPr="00814924" w:rsidRDefault="00E112DB" w:rsidP="00470E6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A5116">
              <w:rPr>
                <w:b/>
                <w:color w:val="000000" w:themeColor="text1"/>
                <w:szCs w:val="20"/>
              </w:rPr>
              <w:t>ESTAGIÁRIO (A)</w:t>
            </w:r>
          </w:p>
        </w:tc>
      </w:tr>
      <w:tr w:rsidR="00470E67" w:rsidRPr="00356AE2" w:rsidTr="008E2243">
        <w:trPr>
          <w:trHeight w:val="546"/>
          <w:jc w:val="center"/>
        </w:trPr>
        <w:tc>
          <w:tcPr>
            <w:tcW w:w="9717" w:type="dxa"/>
          </w:tcPr>
          <w:p w:rsidR="00470E67" w:rsidRPr="002A5116" w:rsidRDefault="00E112DB" w:rsidP="00470E67">
            <w:pPr>
              <w:spacing w:after="0" w:line="240" w:lineRule="auto"/>
              <w:rPr>
                <w:b/>
                <w:szCs w:val="20"/>
              </w:rPr>
            </w:pPr>
            <w:r w:rsidRPr="002A5116">
              <w:rPr>
                <w:b/>
                <w:szCs w:val="20"/>
              </w:rPr>
              <w:t xml:space="preserve">NOME: </w:t>
            </w:r>
            <w:sdt>
              <w:sdtPr>
                <w:rPr>
                  <w:b/>
                  <w:szCs w:val="20"/>
                </w:rPr>
                <w:alias w:val="NOME DO ESTAGIÁRIO (A)"/>
                <w:tag w:val="NOME DO ESTAGIÁRIO (A)"/>
                <w:id w:val="-732887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A5116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  <w:p w:rsidR="00470E67" w:rsidRPr="002A5116" w:rsidRDefault="00E112DB" w:rsidP="00E112DB">
            <w:pPr>
              <w:spacing w:after="0" w:line="240" w:lineRule="auto"/>
              <w:rPr>
                <w:b/>
                <w:szCs w:val="20"/>
              </w:rPr>
            </w:pPr>
            <w:r w:rsidRPr="002A5116">
              <w:rPr>
                <w:b/>
                <w:szCs w:val="20"/>
              </w:rPr>
              <w:t xml:space="preserve">CPF: </w:t>
            </w:r>
            <w:sdt>
              <w:sdtPr>
                <w:rPr>
                  <w:b/>
                  <w:szCs w:val="20"/>
                </w:rPr>
                <w:alias w:val="CPF DO ESTAGIÁRIO"/>
                <w:tag w:val="CPF DO ESTAGIÁRIO"/>
                <w:id w:val="-438992069"/>
                <w:placeholder>
                  <w:docPart w:val="28BE84A83E1F4163B7BFAE514938353F"/>
                </w:placeholder>
                <w:showingPlcHdr/>
                <w:text/>
              </w:sdtPr>
              <w:sdtEndPr/>
              <w:sdtContent>
                <w:r w:rsidRPr="002A5116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  <w:p w:rsidR="00E112DB" w:rsidRDefault="00E112DB" w:rsidP="00E112DB">
            <w:pPr>
              <w:spacing w:after="0" w:line="240" w:lineRule="auto"/>
              <w:rPr>
                <w:szCs w:val="20"/>
              </w:rPr>
            </w:pPr>
          </w:p>
          <w:p w:rsidR="00E112DB" w:rsidRPr="00356AE2" w:rsidRDefault="00E112DB" w:rsidP="00E112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6AE2" w:rsidRPr="00356AE2" w:rsidTr="002A5116">
        <w:trPr>
          <w:trHeight w:val="278"/>
          <w:jc w:val="center"/>
        </w:trPr>
        <w:tc>
          <w:tcPr>
            <w:tcW w:w="9717" w:type="dxa"/>
            <w:shd w:val="clear" w:color="auto" w:fill="9CC2E5" w:themeFill="accent1" w:themeFillTint="99"/>
          </w:tcPr>
          <w:p w:rsidR="00356AE2" w:rsidRPr="00814924" w:rsidRDefault="00E112DB" w:rsidP="00470E6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A5116">
              <w:rPr>
                <w:b/>
                <w:color w:val="000000" w:themeColor="text1"/>
                <w:szCs w:val="20"/>
              </w:rPr>
              <w:t>DECLARAÇÃO</w:t>
            </w:r>
          </w:p>
        </w:tc>
      </w:tr>
      <w:tr w:rsidR="00356AE2" w:rsidRPr="00356AE2" w:rsidTr="008E2243">
        <w:trPr>
          <w:trHeight w:val="825"/>
          <w:jc w:val="center"/>
        </w:trPr>
        <w:tc>
          <w:tcPr>
            <w:tcW w:w="9717" w:type="dxa"/>
          </w:tcPr>
          <w:p w:rsidR="00470E67" w:rsidRPr="00470E67" w:rsidRDefault="00E112DB" w:rsidP="00470E67">
            <w:pPr>
              <w:spacing w:after="0" w:line="240" w:lineRule="auto"/>
              <w:rPr>
                <w:szCs w:val="20"/>
              </w:rPr>
            </w:pPr>
            <w:r w:rsidRPr="00470E67">
              <w:rPr>
                <w:szCs w:val="20"/>
              </w:rPr>
              <w:t xml:space="preserve">UNIDADE CONCEDENTE: </w:t>
            </w:r>
            <w:r w:rsidRPr="00470E67">
              <w:rPr>
                <w:b/>
                <w:szCs w:val="20"/>
              </w:rPr>
              <w:t>DEFENSORIA PÚBLICA DO ESTADO DO TOCANTINS</w:t>
            </w:r>
          </w:p>
          <w:p w:rsidR="00356AE2" w:rsidRPr="00470E67" w:rsidRDefault="00E112DB" w:rsidP="00470E67">
            <w:pPr>
              <w:spacing w:after="0" w:line="240" w:lineRule="auto"/>
              <w:rPr>
                <w:szCs w:val="20"/>
              </w:rPr>
            </w:pPr>
            <w:r w:rsidRPr="00470E67">
              <w:rPr>
                <w:szCs w:val="20"/>
              </w:rPr>
              <w:t xml:space="preserve">CNPJ:  </w:t>
            </w:r>
            <w:r w:rsidRPr="00470E67">
              <w:rPr>
                <w:b/>
                <w:szCs w:val="20"/>
              </w:rPr>
              <w:t>07.248.660/0001-35</w:t>
            </w:r>
          </w:p>
          <w:p w:rsidR="00470E67" w:rsidRDefault="00E112DB" w:rsidP="00470E67">
            <w:pPr>
              <w:spacing w:after="0" w:line="240" w:lineRule="auto"/>
              <w:rPr>
                <w:b/>
                <w:szCs w:val="20"/>
              </w:rPr>
            </w:pPr>
            <w:r w:rsidRPr="00470E67">
              <w:rPr>
                <w:szCs w:val="20"/>
              </w:rPr>
              <w:t>LOCAL DE ESTÁGIO: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CIDADE ONDE O ESTAGIÁRIO DESEMPENHA AS ATIVIDADES"/>
                <w:tag w:val="CIDADE ONDE O ESTAGIÁRIO DESEMPENHA AS ATIVIDADES"/>
                <w:id w:val="1720705434"/>
                <w:placeholder>
                  <w:docPart w:val="02F439CCB896479E9A5865A028330678"/>
                </w:placeholder>
                <w:showingPlcHdr/>
                <w:text/>
              </w:sdtPr>
              <w:sdtEndPr/>
              <w:sdtContent>
                <w:r w:rsidR="001E5D51" w:rsidRPr="00E65764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  <w:p w:rsidR="00E112DB" w:rsidRDefault="00E112DB" w:rsidP="00E112DB">
            <w:pPr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t>SUPERVISOR</w:t>
            </w:r>
            <w:r w:rsidRPr="00470E67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NOME DO SUPERVISOR DO ESTAGIÁRIO"/>
                <w:tag w:val="NOME DO SUPERVISOR DO ESTAGIÁRIO"/>
                <w:id w:val="1357227480"/>
                <w:placeholder>
                  <w:docPart w:val="A2F3C374DF634C1EBE9430BCE8077974"/>
                </w:placeholder>
                <w:showingPlcHdr/>
                <w:text/>
              </w:sdtPr>
              <w:sdtEndPr/>
              <w:sdtContent>
                <w:r w:rsidR="001E5D51" w:rsidRPr="00E65764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  <w:p w:rsidR="00E112DB" w:rsidRDefault="00E112DB" w:rsidP="00E112DB">
            <w:pPr>
              <w:spacing w:after="0" w:line="240" w:lineRule="auto"/>
              <w:rPr>
                <w:b/>
                <w:szCs w:val="20"/>
              </w:rPr>
            </w:pPr>
          </w:p>
          <w:p w:rsidR="005604BB" w:rsidRPr="00470E67" w:rsidRDefault="005604BB" w:rsidP="00470E67">
            <w:pPr>
              <w:spacing w:after="0" w:line="240" w:lineRule="auto"/>
              <w:rPr>
                <w:szCs w:val="20"/>
              </w:rPr>
            </w:pPr>
          </w:p>
        </w:tc>
      </w:tr>
      <w:tr w:rsidR="00470E67" w:rsidRPr="00356AE2" w:rsidTr="008E2243">
        <w:trPr>
          <w:trHeight w:val="2430"/>
          <w:jc w:val="center"/>
        </w:trPr>
        <w:tc>
          <w:tcPr>
            <w:tcW w:w="9717" w:type="dxa"/>
          </w:tcPr>
          <w:p w:rsidR="00470E67" w:rsidRDefault="0056300D" w:rsidP="00470E6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8E2243" w:rsidRPr="00470E67">
              <w:rPr>
                <w:szCs w:val="20"/>
              </w:rPr>
              <w:t>endo o (a) estagiário (a) direito a recesso de estágio, que será remunerado no caso de estágio não-obrigatório, levamos ao seu conhecimento que resolvemos concedê-lo no período abaixo:</w:t>
            </w:r>
          </w:p>
          <w:p w:rsidR="00470E67" w:rsidRPr="00470E67" w:rsidRDefault="00470E67" w:rsidP="00470E67">
            <w:pPr>
              <w:spacing w:after="0" w:line="240" w:lineRule="auto"/>
              <w:jc w:val="both"/>
              <w:rPr>
                <w:szCs w:val="20"/>
              </w:rPr>
            </w:pPr>
          </w:p>
          <w:p w:rsidR="00470E67" w:rsidRPr="00D13602" w:rsidRDefault="00E112DB" w:rsidP="00470E67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470E67">
              <w:rPr>
                <w:szCs w:val="20"/>
              </w:rPr>
              <w:t xml:space="preserve">PERÍODO DE ESTÁGIO: </w:t>
            </w:r>
            <w:r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alias w:val="DATA INÍCIO DO TCE"/>
                <w:tag w:val="DATA INÍCIO DO TCE"/>
                <w:id w:val="-1477832218"/>
                <w:placeholder>
                  <w:docPart w:val="EAC7672EFEA34464A4AFDEF5465A023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354AB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F354AB">
                  <w:rPr>
                    <w:rStyle w:val="TextodoEspaoReservado"/>
                  </w:rPr>
                  <w:t>data.</w:t>
                </w:r>
              </w:sdtContent>
            </w:sdt>
            <w:r w:rsidRPr="00D13602">
              <w:rPr>
                <w:b/>
                <w:szCs w:val="20"/>
              </w:rPr>
              <w:t xml:space="preserve">A  </w:t>
            </w:r>
            <w:sdt>
              <w:sdtPr>
                <w:rPr>
                  <w:b/>
                  <w:szCs w:val="20"/>
                </w:rPr>
                <w:alias w:val="DATA FINAL DO TCE"/>
                <w:tag w:val="DATA FINAL DO TCE"/>
                <w:id w:val="-80688439"/>
                <w:placeholder>
                  <w:docPart w:val="B901E5B7161441A7970D5E352AEF65B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354AB">
                  <w:rPr>
                    <w:rStyle w:val="TextodoEspaoReservado"/>
                  </w:rPr>
                  <w:t>Clique</w:t>
                </w:r>
                <w:proofErr w:type="gramEnd"/>
                <w:r w:rsidRPr="00F354AB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  <w:p w:rsidR="00470E67" w:rsidRPr="00D13602" w:rsidRDefault="00E112DB" w:rsidP="00470E67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470E67">
              <w:rPr>
                <w:szCs w:val="20"/>
              </w:rPr>
              <w:t xml:space="preserve">PERÍODO DE RECESSO: </w:t>
            </w:r>
            <w:r>
              <w:rPr>
                <w:szCs w:val="20"/>
              </w:rPr>
              <w:t xml:space="preserve"> </w:t>
            </w:r>
            <w:r w:rsidRPr="008E2243">
              <w:rPr>
                <w:b/>
                <w:szCs w:val="20"/>
              </w:rPr>
              <w:t xml:space="preserve">20/12/2018 A 03/01/2019 </w:t>
            </w:r>
            <w:r w:rsidRPr="008E2243">
              <w:rPr>
                <w:b/>
                <w:color w:val="1F4E79" w:themeColor="accent1" w:themeShade="80"/>
                <w:szCs w:val="20"/>
              </w:rPr>
              <w:t>(</w:t>
            </w:r>
            <w:r w:rsidRPr="008E2243">
              <w:rPr>
                <w:b/>
                <w:color w:val="1F4E79" w:themeColor="accent1" w:themeShade="80"/>
                <w:szCs w:val="20"/>
                <w:u w:val="single"/>
              </w:rPr>
              <w:t>RETORNO ÀS ATIVIDADES EM 07/01/2018</w:t>
            </w:r>
            <w:r w:rsidRPr="008E2243">
              <w:rPr>
                <w:b/>
                <w:color w:val="1F4E79" w:themeColor="accent1" w:themeShade="80"/>
                <w:szCs w:val="20"/>
              </w:rPr>
              <w:t>)</w:t>
            </w:r>
          </w:p>
          <w:p w:rsidR="00470E67" w:rsidRPr="00470E67" w:rsidRDefault="00E112DB" w:rsidP="00470E67">
            <w:pPr>
              <w:spacing w:after="0" w:line="240" w:lineRule="auto"/>
              <w:jc w:val="both"/>
              <w:rPr>
                <w:szCs w:val="20"/>
              </w:rPr>
            </w:pPr>
            <w:r w:rsidRPr="00470E67">
              <w:rPr>
                <w:szCs w:val="20"/>
              </w:rPr>
              <w:t xml:space="preserve">QUANTIDADE DE DIAS: </w:t>
            </w:r>
            <w:r w:rsidRPr="00D13602">
              <w:rPr>
                <w:b/>
                <w:szCs w:val="20"/>
              </w:rPr>
              <w:t>15 DIAS</w:t>
            </w:r>
          </w:p>
          <w:p w:rsidR="00470E67" w:rsidRPr="00470E67" w:rsidRDefault="00470E67" w:rsidP="00470E67">
            <w:pPr>
              <w:spacing w:after="0" w:line="240" w:lineRule="auto"/>
              <w:rPr>
                <w:szCs w:val="20"/>
              </w:rPr>
            </w:pPr>
          </w:p>
        </w:tc>
      </w:tr>
      <w:tr w:rsidR="00356AE2" w:rsidRPr="00356AE2" w:rsidTr="002A5116">
        <w:trPr>
          <w:trHeight w:val="103"/>
          <w:jc w:val="center"/>
        </w:trPr>
        <w:tc>
          <w:tcPr>
            <w:tcW w:w="9717" w:type="dxa"/>
            <w:shd w:val="clear" w:color="auto" w:fill="9CC2E5" w:themeFill="accent1" w:themeFillTint="99"/>
          </w:tcPr>
          <w:p w:rsidR="00356AE2" w:rsidRPr="00814924" w:rsidRDefault="00E112DB" w:rsidP="00470E6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2A5116">
              <w:rPr>
                <w:b/>
                <w:color w:val="000000" w:themeColor="text1"/>
                <w:szCs w:val="20"/>
              </w:rPr>
              <w:t>TERMO DE COMPROMISSO</w:t>
            </w:r>
          </w:p>
        </w:tc>
      </w:tr>
      <w:tr w:rsidR="00356AE2" w:rsidRPr="00356AE2" w:rsidTr="008E2243">
        <w:trPr>
          <w:trHeight w:val="3451"/>
          <w:jc w:val="center"/>
        </w:trPr>
        <w:tc>
          <w:tcPr>
            <w:tcW w:w="9717" w:type="dxa"/>
          </w:tcPr>
          <w:p w:rsidR="00356AE2" w:rsidRPr="00470E67" w:rsidRDefault="0056300D" w:rsidP="00470E6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470E67">
              <w:rPr>
                <w:szCs w:val="20"/>
              </w:rPr>
              <w:t>stou ciente de que, na hipótese de infringir tal compromisso, a unidade concedente poderá rescindir imediatamente o contrato de estágio.</w:t>
            </w:r>
          </w:p>
          <w:p w:rsidR="00356AE2" w:rsidRPr="00470E67" w:rsidRDefault="00356AE2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356AE2" w:rsidRPr="00470E67" w:rsidRDefault="00356AE2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356AE2" w:rsidRPr="00470E67" w:rsidRDefault="00E112DB" w:rsidP="00470E67">
            <w:pPr>
              <w:spacing w:after="0" w:line="240" w:lineRule="auto"/>
              <w:ind w:left="786"/>
              <w:jc w:val="right"/>
              <w:rPr>
                <w:szCs w:val="20"/>
              </w:rPr>
            </w:pPr>
            <w:r w:rsidRPr="00470E67">
              <w:rPr>
                <w:szCs w:val="20"/>
              </w:rPr>
              <w:t xml:space="preserve">        </w:t>
            </w:r>
            <w:r w:rsidR="0056300D">
              <w:rPr>
                <w:szCs w:val="20"/>
              </w:rPr>
              <w:t xml:space="preserve">                               </w:t>
            </w:r>
            <w:r w:rsidRPr="00470E67">
              <w:rPr>
                <w:szCs w:val="20"/>
              </w:rPr>
              <w:t xml:space="preserve"> </w:t>
            </w:r>
            <w:r w:rsidR="0056300D">
              <w:rPr>
                <w:szCs w:val="20"/>
              </w:rPr>
              <w:t>Cidade d</w:t>
            </w:r>
            <w:r w:rsidR="0056300D" w:rsidRPr="00470E67">
              <w:rPr>
                <w:szCs w:val="20"/>
              </w:rPr>
              <w:t>e</w:t>
            </w:r>
            <w:r w:rsidR="0056300D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11852016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2243" w:rsidRPr="00F354AB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8E2243" w:rsidRPr="00F354AB">
                  <w:rPr>
                    <w:rStyle w:val="TextodoEspaoReservado"/>
                  </w:rPr>
                  <w:t>texto.</w:t>
                </w:r>
              </w:sdtContent>
            </w:sdt>
            <w:r w:rsidRPr="00E65764">
              <w:rPr>
                <w:b/>
                <w:szCs w:val="20"/>
              </w:rPr>
              <w:t>,</w:t>
            </w:r>
            <w:proofErr w:type="gramEnd"/>
            <w:r w:rsidRPr="00E65764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66971648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65764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</w:p>
          <w:p w:rsidR="00356AE2" w:rsidRDefault="00356AE2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470E67" w:rsidRDefault="00470E67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E112DB" w:rsidRDefault="00E112DB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E112DB" w:rsidRPr="00470E67" w:rsidRDefault="00E112DB" w:rsidP="00470E67">
            <w:pPr>
              <w:spacing w:after="0" w:line="240" w:lineRule="auto"/>
              <w:ind w:left="786"/>
              <w:rPr>
                <w:szCs w:val="20"/>
              </w:rPr>
            </w:pPr>
          </w:p>
          <w:p w:rsidR="00356AE2" w:rsidRPr="00470E67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  <w:r w:rsidRPr="00470E67">
              <w:rPr>
                <w:szCs w:val="20"/>
              </w:rPr>
              <w:t>__________________________________________</w:t>
            </w:r>
          </w:p>
          <w:p w:rsidR="00356AE2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  <w:r w:rsidRPr="00470E67">
              <w:rPr>
                <w:szCs w:val="20"/>
              </w:rPr>
              <w:t>ESTAGIÁRIO (A)</w:t>
            </w:r>
          </w:p>
          <w:p w:rsidR="00E112DB" w:rsidRPr="00E112DB" w:rsidRDefault="0056300D" w:rsidP="00470E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DB">
              <w:rPr>
                <w:sz w:val="18"/>
                <w:szCs w:val="18"/>
              </w:rPr>
              <w:t>(</w:t>
            </w:r>
            <w:proofErr w:type="gramStart"/>
            <w:r w:rsidRPr="00E112DB">
              <w:rPr>
                <w:sz w:val="18"/>
                <w:szCs w:val="18"/>
              </w:rPr>
              <w:t>assinatura</w:t>
            </w:r>
            <w:proofErr w:type="gramEnd"/>
            <w:r w:rsidRPr="00E112DB">
              <w:rPr>
                <w:sz w:val="18"/>
                <w:szCs w:val="18"/>
              </w:rPr>
              <w:t>)</w:t>
            </w:r>
          </w:p>
          <w:p w:rsidR="00E112DB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E112DB" w:rsidRPr="00470E67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356AE2" w:rsidRDefault="00356AE2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470E67" w:rsidRPr="00470E67" w:rsidRDefault="00470E67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356AE2" w:rsidRPr="00470E67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  <w:r w:rsidRPr="00470E67">
              <w:rPr>
                <w:szCs w:val="20"/>
              </w:rPr>
              <w:t>__________________________________________</w:t>
            </w:r>
          </w:p>
          <w:p w:rsidR="00356AE2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SUPERVISOR</w:t>
            </w:r>
          </w:p>
          <w:p w:rsidR="00E112DB" w:rsidRPr="00E112DB" w:rsidRDefault="0056300D" w:rsidP="00470E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12DB">
              <w:rPr>
                <w:sz w:val="18"/>
                <w:szCs w:val="18"/>
              </w:rPr>
              <w:t>(</w:t>
            </w:r>
            <w:proofErr w:type="gramStart"/>
            <w:r w:rsidRPr="00E112DB">
              <w:rPr>
                <w:sz w:val="18"/>
                <w:szCs w:val="18"/>
              </w:rPr>
              <w:t>carimbo</w:t>
            </w:r>
            <w:proofErr w:type="gramEnd"/>
            <w:r w:rsidRPr="00E112DB">
              <w:rPr>
                <w:sz w:val="18"/>
                <w:szCs w:val="18"/>
              </w:rPr>
              <w:t xml:space="preserve"> e assinatura)</w:t>
            </w:r>
          </w:p>
          <w:p w:rsidR="00E112DB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E112DB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E112DB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  <w:p w:rsidR="00E112DB" w:rsidRPr="00470E67" w:rsidRDefault="00E112DB" w:rsidP="00470E6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1E431A" w:rsidRDefault="00E112DB" w:rsidP="00470E6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104 SUL RUA SE 03 LT. 34-A</w:t>
      </w:r>
      <w:r w:rsidRPr="00356AE2">
        <w:rPr>
          <w:sz w:val="20"/>
          <w:szCs w:val="20"/>
        </w:rPr>
        <w:t xml:space="preserve"> ED. ARMANDO MONTEIRO NETO – PALMAS </w:t>
      </w:r>
      <w:r>
        <w:rPr>
          <w:sz w:val="20"/>
          <w:szCs w:val="20"/>
        </w:rPr>
        <w:t>–</w:t>
      </w:r>
      <w:r w:rsidRPr="00356AE2">
        <w:rPr>
          <w:sz w:val="20"/>
          <w:szCs w:val="20"/>
        </w:rPr>
        <w:t xml:space="preserve"> TO</w:t>
      </w:r>
    </w:p>
    <w:p w:rsidR="00356AE2" w:rsidRPr="00356AE2" w:rsidRDefault="00E112DB" w:rsidP="00470E6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FONE: (63)3229-5737</w:t>
      </w:r>
    </w:p>
    <w:sectPr w:rsidR="00356AE2" w:rsidRPr="00356AE2" w:rsidSect="008E2243">
      <w:headerReference w:type="default" r:id="rId7"/>
      <w:pgSz w:w="11906" w:h="16838"/>
      <w:pgMar w:top="1417" w:right="566" w:bottom="709" w:left="426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24" w:rsidRDefault="00814924" w:rsidP="00356AE2">
      <w:pPr>
        <w:spacing w:after="0" w:line="240" w:lineRule="auto"/>
      </w:pPr>
      <w:r>
        <w:separator/>
      </w:r>
    </w:p>
  </w:endnote>
  <w:endnote w:type="continuationSeparator" w:id="0">
    <w:p w:rsidR="00814924" w:rsidRDefault="00814924" w:rsidP="0035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24" w:rsidRDefault="00814924" w:rsidP="00356AE2">
      <w:pPr>
        <w:spacing w:after="0" w:line="240" w:lineRule="auto"/>
      </w:pPr>
      <w:r>
        <w:separator/>
      </w:r>
    </w:p>
  </w:footnote>
  <w:footnote w:type="continuationSeparator" w:id="0">
    <w:p w:rsidR="00814924" w:rsidRDefault="00814924" w:rsidP="0035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E2" w:rsidRDefault="004B1F9F" w:rsidP="002A5116">
    <w:pPr>
      <w:pStyle w:val="Cabealho"/>
      <w:jc w:val="center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.55pt;margin-top:-13.5pt;width:104.25pt;height:38.5pt;z-index:251657728">
          <v:imagedata r:id="rId1" o:title=""/>
        </v:shape>
        <o:OLEObject Type="Embed" ProgID="CorelDRAW.Graphic.13" ShapeID="_x0000_s2049" DrawAspect="Content" ObjectID="_16055215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7RAiwGzsoDp+ZWKMFEnkAf8hNNoW/76oAsJTxnPqNJvC1ngxHmzZtTfQOZ6tnftppRPmI2vrI2naQd4cb791Q==" w:salt="auJKa2pAVGZxc2WCNo787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2"/>
    <w:rsid w:val="000858D7"/>
    <w:rsid w:val="000E3202"/>
    <w:rsid w:val="001E431A"/>
    <w:rsid w:val="001E5D51"/>
    <w:rsid w:val="002A5116"/>
    <w:rsid w:val="00356AE2"/>
    <w:rsid w:val="0039627A"/>
    <w:rsid w:val="003B603B"/>
    <w:rsid w:val="003D2BC8"/>
    <w:rsid w:val="003F2729"/>
    <w:rsid w:val="003F6D77"/>
    <w:rsid w:val="00470E67"/>
    <w:rsid w:val="004B1F9F"/>
    <w:rsid w:val="0054452B"/>
    <w:rsid w:val="005604BB"/>
    <w:rsid w:val="0056300D"/>
    <w:rsid w:val="0056755E"/>
    <w:rsid w:val="006D6617"/>
    <w:rsid w:val="007E7204"/>
    <w:rsid w:val="00814924"/>
    <w:rsid w:val="008E2243"/>
    <w:rsid w:val="009367A8"/>
    <w:rsid w:val="00A83269"/>
    <w:rsid w:val="00CC3902"/>
    <w:rsid w:val="00D13602"/>
    <w:rsid w:val="00D53BC9"/>
    <w:rsid w:val="00DB6823"/>
    <w:rsid w:val="00E112DB"/>
    <w:rsid w:val="00E31836"/>
    <w:rsid w:val="00E65764"/>
    <w:rsid w:val="00EC61E8"/>
    <w:rsid w:val="00F023E7"/>
    <w:rsid w:val="00FA63CB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078100-3698-49D7-876C-B680A4F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AE2"/>
  </w:style>
  <w:style w:type="paragraph" w:styleId="Rodap">
    <w:name w:val="footer"/>
    <w:basedOn w:val="Normal"/>
    <w:link w:val="RodapChar"/>
    <w:uiPriority w:val="99"/>
    <w:unhideWhenUsed/>
    <w:rsid w:val="0035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AE2"/>
  </w:style>
  <w:style w:type="paragraph" w:styleId="Reviso">
    <w:name w:val="Revision"/>
    <w:hidden/>
    <w:uiPriority w:val="99"/>
    <w:semiHidden/>
    <w:rsid w:val="00FB27E5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11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9E3A1-7493-4591-8AF3-6AD4C8FE0C08}"/>
      </w:docPartPr>
      <w:docPartBody>
        <w:p w:rsidR="00A70401" w:rsidRDefault="00993876">
          <w:r w:rsidRPr="00F354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9F3BE-DFD7-4A49-AB03-066D294349F8}"/>
      </w:docPartPr>
      <w:docPartBody>
        <w:p w:rsidR="00A70401" w:rsidRDefault="00993876">
          <w:r w:rsidRPr="00F354A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BE84A83E1F4163B7BFAE5149383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6BF77-B350-4928-B8A7-AE5C174BFAE1}"/>
      </w:docPartPr>
      <w:docPartBody>
        <w:p w:rsidR="00A70401" w:rsidRDefault="00993876" w:rsidP="00993876">
          <w:pPr>
            <w:pStyle w:val="28BE84A83E1F4163B7BFAE514938353F1"/>
          </w:pPr>
          <w:r w:rsidRPr="00F354A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7672EFEA34464A4AFDEF5465A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35985-8DA6-4036-AE9A-B68B3E2F2DBC}"/>
      </w:docPartPr>
      <w:docPartBody>
        <w:p w:rsidR="00A70401" w:rsidRDefault="00993876" w:rsidP="00993876">
          <w:pPr>
            <w:pStyle w:val="EAC7672EFEA34464A4AFDEF5465A02321"/>
          </w:pPr>
          <w:r w:rsidRPr="00F354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01E5B7161441A7970D5E352AEF6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31694-ADF9-4785-8E50-75E269D24C6D}"/>
      </w:docPartPr>
      <w:docPartBody>
        <w:p w:rsidR="00A70401" w:rsidRDefault="00993876" w:rsidP="00993876">
          <w:pPr>
            <w:pStyle w:val="B901E5B7161441A7970D5E352AEF65BB1"/>
          </w:pPr>
          <w:r w:rsidRPr="00F354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F439CCB896479E9A5865A028330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87851-9C49-4D37-9EBD-2150453D676D}"/>
      </w:docPartPr>
      <w:docPartBody>
        <w:p w:rsidR="00A70401" w:rsidRDefault="00993876" w:rsidP="00993876">
          <w:pPr>
            <w:pStyle w:val="02F439CCB896479E9A5865A028330678"/>
          </w:pPr>
          <w:r w:rsidRPr="00F354A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F3C374DF634C1EBE9430BCE8077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E69B-FC72-475D-AF7B-FC64213F4F26}"/>
      </w:docPartPr>
      <w:docPartBody>
        <w:p w:rsidR="00A70401" w:rsidRDefault="00993876" w:rsidP="00993876">
          <w:pPr>
            <w:pStyle w:val="A2F3C374DF634C1EBE9430BCE8077974"/>
          </w:pPr>
          <w:r w:rsidRPr="00F354A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76"/>
    <w:rsid w:val="00993876"/>
    <w:rsid w:val="00A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0401"/>
    <w:rPr>
      <w:color w:val="808080"/>
    </w:rPr>
  </w:style>
  <w:style w:type="paragraph" w:customStyle="1" w:styleId="28BE84A83E1F4163B7BFAE514938353F">
    <w:name w:val="28BE84A83E1F4163B7BFAE514938353F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7672EFEA34464A4AFDEF5465A0232">
    <w:name w:val="EAC7672EFEA34464A4AFDEF5465A0232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01E5B7161441A7970D5E352AEF65BB">
    <w:name w:val="B901E5B7161441A7970D5E352AEF65BB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BE84A83E1F4163B7BFAE514938353F1">
    <w:name w:val="28BE84A83E1F4163B7BFAE514938353F1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7672EFEA34464A4AFDEF5465A02321">
    <w:name w:val="EAC7672EFEA34464A4AFDEF5465A02321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01E5B7161441A7970D5E352AEF65BB1">
    <w:name w:val="B901E5B7161441A7970D5E352AEF65BB1"/>
    <w:rsid w:val="009938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439CCB896479E9A5865A028330678">
    <w:name w:val="02F439CCB896479E9A5865A028330678"/>
    <w:rsid w:val="00993876"/>
  </w:style>
  <w:style w:type="paragraph" w:customStyle="1" w:styleId="A2F3C374DF634C1EBE9430BCE8077974">
    <w:name w:val="A2F3C374DF634C1EBE9430BCE8077974"/>
    <w:rsid w:val="00993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29D1-89D1-4E45-A527-6C4584B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FIETO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taliany</dc:creator>
  <cp:keywords/>
  <dc:description/>
  <cp:lastModifiedBy>Ilana Farias de Oliveira</cp:lastModifiedBy>
  <cp:revision>11</cp:revision>
  <cp:lastPrinted>2013-12-18T19:07:00Z</cp:lastPrinted>
  <dcterms:created xsi:type="dcterms:W3CDTF">2018-12-04T23:54:00Z</dcterms:created>
  <dcterms:modified xsi:type="dcterms:W3CDTF">2018-12-05T16:25:00Z</dcterms:modified>
</cp:coreProperties>
</file>